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126"/>
        <w:gridCol w:w="850"/>
        <w:gridCol w:w="567"/>
        <w:gridCol w:w="142"/>
        <w:gridCol w:w="618"/>
        <w:gridCol w:w="941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AC12A7" w:rsidRPr="00074C13" w:rsidTr="00074C13">
        <w:trPr>
          <w:trHeight w:val="1740"/>
        </w:trPr>
        <w:tc>
          <w:tcPr>
            <w:tcW w:w="15134" w:type="dxa"/>
            <w:gridSpan w:val="1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C12A7" w:rsidRPr="00B26352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КАРТА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методической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обеспеченности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дисциплины</w:t>
            </w:r>
          </w:p>
          <w:p w:rsidR="00AC12A7" w:rsidRPr="00B26352" w:rsidRDefault="00074C13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352">
              <w:t xml:space="preserve"> </w:t>
            </w:r>
            <w:r w:rsidR="003154E8" w:rsidRPr="003154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«Scientific writing»  </w:t>
            </w:r>
          </w:p>
          <w:p w:rsidR="00AC12A7" w:rsidRPr="00074C13" w:rsidRDefault="00B26352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3154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-2019</w:t>
            </w:r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074C13" w:rsidTr="00074C13">
        <w:trPr>
          <w:trHeight w:val="462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Философии и политологии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C12A7" w:rsidRPr="00074C13" w:rsidRDefault="00795AEA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074C13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="00AC12A7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050300-</w:t>
            </w:r>
            <w:r w:rsidR="003154E8">
              <w:t xml:space="preserve"> </w:t>
            </w:r>
            <w:r w:rsidR="003154E8" w:rsidRPr="003154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SW3211</w:t>
            </w:r>
            <w:r w:rsidR="003154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C12A7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Психология____________________________</w:t>
            </w:r>
          </w:p>
        </w:tc>
      </w:tr>
      <w:tr w:rsidR="00AC12A7" w:rsidRPr="00074C13" w:rsidTr="00074C13">
        <w:trPr>
          <w:trHeight w:val="462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:rsidR="00AC12A7" w:rsidRPr="00BA35E9" w:rsidRDefault="00AC12A7" w:rsidP="00247A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Кафедра:  _</w:t>
            </w:r>
            <w:r w:rsidR="00074C13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общей и </w:t>
            </w:r>
            <w:r w:rsidR="00247A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прикладной</w:t>
            </w:r>
            <w:r w:rsidR="00074C13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психологии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</w:t>
            </w:r>
            <w:r w:rsidR="00EE167A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AC12A7" w:rsidRPr="00074C13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:rsidR="00AC12A7" w:rsidRPr="00074C13" w:rsidRDefault="003154E8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</w:t>
            </w:r>
          </w:p>
        </w:tc>
      </w:tr>
      <w:tr w:rsidR="00AC12A7" w:rsidRPr="00074C13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:rsidR="00AC12A7" w:rsidRPr="00074C13" w:rsidRDefault="003154E8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AC12A7" w:rsidRPr="00074C13" w:rsidTr="00074C13">
        <w:trPr>
          <w:trHeight w:val="915"/>
        </w:trPr>
        <w:tc>
          <w:tcPr>
            <w:tcW w:w="10031" w:type="dxa"/>
            <w:gridSpan w:val="11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795AEA" w:rsidRPr="00074C13" w:rsidTr="00074C13">
        <w:trPr>
          <w:trHeight w:val="690"/>
        </w:trPr>
        <w:tc>
          <w:tcPr>
            <w:tcW w:w="5404" w:type="dxa"/>
            <w:gridSpan w:val="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795AEA" w:rsidRPr="00074C13" w:rsidTr="003154E8">
        <w:trPr>
          <w:trHeight w:val="645"/>
        </w:trPr>
        <w:tc>
          <w:tcPr>
            <w:tcW w:w="1101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proofErr w:type="gram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proofErr w:type="gram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2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proofErr w:type="gram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proofErr w:type="gram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95AEA" w:rsidRPr="00074C13" w:rsidTr="003154E8">
        <w:trPr>
          <w:trHeight w:val="300"/>
        </w:trPr>
        <w:tc>
          <w:tcPr>
            <w:tcW w:w="110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F2B3A" w:rsidRPr="00EF2B3A" w:rsidTr="003154E8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3154E8" w:rsidRDefault="00433288" w:rsidP="00EF2B3A">
            <w:pPr>
              <w:spacing w:after="0" w:line="240" w:lineRule="auto"/>
            </w:pPr>
            <w:proofErr w:type="spellStart"/>
            <w:r>
              <w:t>Ибраева</w:t>
            </w:r>
            <w:proofErr w:type="spellEnd"/>
            <w:r>
              <w:t xml:space="preserve"> А.Г.,</w:t>
            </w:r>
          </w:p>
          <w:p w:rsidR="00433288" w:rsidRDefault="00433288" w:rsidP="00EF2B3A">
            <w:pPr>
              <w:spacing w:after="0" w:line="240" w:lineRule="auto"/>
            </w:pPr>
            <w:proofErr w:type="spellStart"/>
            <w:r>
              <w:t>Ипполитова</w:t>
            </w:r>
            <w:proofErr w:type="spellEnd"/>
            <w:r>
              <w:t xml:space="preserve"> Т.В.</w:t>
            </w:r>
          </w:p>
          <w:p w:rsidR="003154E8" w:rsidRDefault="003154E8" w:rsidP="00EF2B3A">
            <w:pPr>
              <w:spacing w:after="0" w:line="240" w:lineRule="auto"/>
            </w:pPr>
          </w:p>
          <w:p w:rsidR="00EF2B3A" w:rsidRDefault="003154E8" w:rsidP="00EF2B3A">
            <w:pPr>
              <w:spacing w:after="0" w:line="240" w:lineRule="auto"/>
            </w:pPr>
            <w:r w:rsidRPr="009509E6">
              <w:rPr>
                <w:lang w:val="en-US"/>
              </w:rPr>
              <w:t>Margaret Cargill</w:t>
            </w:r>
          </w:p>
          <w:p w:rsidR="003154E8" w:rsidRDefault="003154E8" w:rsidP="00EF2B3A">
            <w:pPr>
              <w:spacing w:after="0" w:line="240" w:lineRule="auto"/>
            </w:pPr>
          </w:p>
          <w:p w:rsidR="003154E8" w:rsidRDefault="003154E8" w:rsidP="00EF2B3A">
            <w:pPr>
              <w:spacing w:after="0" w:line="240" w:lineRule="auto"/>
            </w:pPr>
            <w:proofErr w:type="spellStart"/>
            <w:r w:rsidRPr="006B54C2">
              <w:rPr>
                <w:lang w:val="en-US"/>
              </w:rPr>
              <w:t>Svobodova</w:t>
            </w:r>
            <w:proofErr w:type="spellEnd"/>
            <w:r w:rsidRPr="006B54C2">
              <w:rPr>
                <w:lang w:val="en-US"/>
              </w:rPr>
              <w:t xml:space="preserve"> Z., </w:t>
            </w:r>
            <w:proofErr w:type="spellStart"/>
            <w:r w:rsidRPr="006B54C2">
              <w:rPr>
                <w:lang w:val="en-US"/>
              </w:rPr>
              <w:t>Katzorke</w:t>
            </w:r>
            <w:proofErr w:type="spellEnd"/>
            <w:r w:rsidRPr="006B54C2">
              <w:rPr>
                <w:lang w:val="en-US"/>
              </w:rPr>
              <w:t xml:space="preserve"> H., </w:t>
            </w:r>
            <w:proofErr w:type="spellStart"/>
            <w:r w:rsidRPr="006B54C2">
              <w:rPr>
                <w:lang w:val="en-US"/>
              </w:rPr>
              <w:t>Jaekel</w:t>
            </w:r>
            <w:proofErr w:type="spellEnd"/>
            <w:r w:rsidRPr="006B54C2">
              <w:rPr>
                <w:lang w:val="en-US"/>
              </w:rPr>
              <w:t xml:space="preserve"> U.</w:t>
            </w:r>
          </w:p>
          <w:p w:rsidR="003154E8" w:rsidRDefault="003154E8" w:rsidP="00EF2B3A">
            <w:pPr>
              <w:spacing w:after="0" w:line="240" w:lineRule="auto"/>
            </w:pPr>
          </w:p>
          <w:p w:rsidR="003154E8" w:rsidRDefault="003154E8" w:rsidP="00EF2B3A">
            <w:pPr>
              <w:spacing w:after="0" w:line="240" w:lineRule="auto"/>
            </w:pPr>
          </w:p>
          <w:p w:rsidR="003154E8" w:rsidRDefault="003154E8" w:rsidP="00EF2B3A">
            <w:pPr>
              <w:spacing w:after="0" w:line="240" w:lineRule="auto"/>
              <w:rPr>
                <w:sz w:val="24"/>
                <w:szCs w:val="24"/>
              </w:rPr>
            </w:pPr>
            <w:r w:rsidRPr="00095FE3">
              <w:rPr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095FE3">
              <w:rPr>
                <w:sz w:val="24"/>
                <w:szCs w:val="24"/>
                <w:lang w:val="en-US"/>
              </w:rPr>
              <w:t>Barrass</w:t>
            </w:r>
            <w:proofErr w:type="spellEnd"/>
          </w:p>
          <w:p w:rsidR="003154E8" w:rsidRDefault="003154E8" w:rsidP="00EF2B3A">
            <w:pPr>
              <w:spacing w:after="0" w:line="240" w:lineRule="auto"/>
              <w:rPr>
                <w:sz w:val="24"/>
                <w:szCs w:val="24"/>
              </w:rPr>
            </w:pPr>
          </w:p>
          <w:p w:rsidR="003154E8" w:rsidRDefault="003154E8" w:rsidP="00EF2B3A">
            <w:pPr>
              <w:spacing w:after="0" w:line="240" w:lineRule="auto"/>
              <w:rPr>
                <w:sz w:val="24"/>
                <w:szCs w:val="24"/>
              </w:rPr>
            </w:pPr>
          </w:p>
          <w:p w:rsidR="003154E8" w:rsidRPr="003154E8" w:rsidRDefault="003154E8" w:rsidP="00EF2B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95FE3">
              <w:rPr>
                <w:sz w:val="24"/>
                <w:szCs w:val="24"/>
                <w:lang w:val="en-US"/>
              </w:rPr>
              <w:t xml:space="preserve">C. S. </w:t>
            </w:r>
            <w:proofErr w:type="spellStart"/>
            <w:r w:rsidRPr="00095FE3">
              <w:rPr>
                <w:sz w:val="24"/>
                <w:szCs w:val="24"/>
                <w:lang w:val="en-US"/>
              </w:rPr>
              <w:t>Loban</w:t>
            </w:r>
            <w:proofErr w:type="spellEnd"/>
            <w:r w:rsidRPr="003154E8">
              <w:rPr>
                <w:sz w:val="24"/>
                <w:szCs w:val="24"/>
                <w:lang w:val="en-US"/>
              </w:rPr>
              <w:t>,</w:t>
            </w:r>
          </w:p>
          <w:p w:rsidR="003154E8" w:rsidRPr="003154E8" w:rsidRDefault="003154E8" w:rsidP="00EF2B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95FE3">
              <w:rPr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095FE3">
              <w:rPr>
                <w:sz w:val="24"/>
                <w:szCs w:val="24"/>
                <w:lang w:val="en-US"/>
              </w:rPr>
              <w:t>Schefter</w:t>
            </w:r>
            <w:proofErr w:type="spellEnd"/>
          </w:p>
          <w:p w:rsidR="003154E8" w:rsidRPr="003154E8" w:rsidRDefault="003154E8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3154E8" w:rsidRDefault="00433288" w:rsidP="00EF2B3A">
            <w:pPr>
              <w:spacing w:after="0" w:line="240" w:lineRule="auto"/>
            </w:pPr>
            <w:r>
              <w:lastRenderedPageBreak/>
              <w:t>Академическое письмо: принципы структурирования и написания текста</w:t>
            </w:r>
          </w:p>
          <w:p w:rsidR="003154E8" w:rsidRDefault="003154E8" w:rsidP="00EF2B3A">
            <w:pPr>
              <w:spacing w:after="0" w:line="240" w:lineRule="auto"/>
            </w:pPr>
          </w:p>
          <w:p w:rsidR="00EF2B3A" w:rsidRDefault="003154E8" w:rsidP="00EF2B3A">
            <w:pPr>
              <w:spacing w:after="0" w:line="240" w:lineRule="auto"/>
            </w:pPr>
            <w:r w:rsidRPr="009509E6">
              <w:rPr>
                <w:lang w:val="en-US"/>
              </w:rPr>
              <w:t>Writing Scientific Research Articles</w:t>
            </w:r>
          </w:p>
          <w:p w:rsidR="003154E8" w:rsidRDefault="003154E8" w:rsidP="00EF2B3A">
            <w:pPr>
              <w:spacing w:after="0" w:line="240" w:lineRule="auto"/>
            </w:pPr>
          </w:p>
          <w:p w:rsidR="003154E8" w:rsidRDefault="003154E8" w:rsidP="00EF2B3A">
            <w:pPr>
              <w:spacing w:after="0" w:line="240" w:lineRule="auto"/>
            </w:pPr>
            <w:r w:rsidRPr="006B54C2">
              <w:rPr>
                <w:lang w:val="en-US"/>
              </w:rPr>
              <w:t>Writing in English: a Practical Handbook for Scientific and Technical Writers</w:t>
            </w:r>
          </w:p>
          <w:p w:rsidR="003154E8" w:rsidRDefault="003154E8" w:rsidP="00EF2B3A">
            <w:pPr>
              <w:spacing w:after="0" w:line="240" w:lineRule="auto"/>
            </w:pPr>
          </w:p>
          <w:p w:rsidR="003154E8" w:rsidRDefault="003154E8" w:rsidP="00EF2B3A">
            <w:pPr>
              <w:spacing w:after="0" w:line="240" w:lineRule="auto"/>
            </w:pPr>
          </w:p>
          <w:p w:rsidR="003154E8" w:rsidRDefault="003154E8" w:rsidP="00EF2B3A">
            <w:pPr>
              <w:spacing w:after="0" w:line="240" w:lineRule="auto"/>
            </w:pPr>
          </w:p>
          <w:p w:rsidR="003154E8" w:rsidRDefault="003154E8" w:rsidP="00EF2B3A">
            <w:pPr>
              <w:spacing w:after="0" w:line="240" w:lineRule="auto"/>
              <w:rPr>
                <w:sz w:val="24"/>
                <w:szCs w:val="24"/>
              </w:rPr>
            </w:pPr>
            <w:r w:rsidRPr="00095FE3">
              <w:rPr>
                <w:sz w:val="24"/>
                <w:szCs w:val="24"/>
                <w:lang w:val="en-US"/>
              </w:rPr>
              <w:t>Scientists Must Write. John Wiley and Sons</w:t>
            </w:r>
          </w:p>
          <w:p w:rsidR="003154E8" w:rsidRPr="003154E8" w:rsidRDefault="003154E8" w:rsidP="00EF2B3A">
            <w:pPr>
              <w:spacing w:after="0" w:line="240" w:lineRule="auto"/>
              <w:rPr>
                <w:sz w:val="24"/>
                <w:szCs w:val="24"/>
              </w:rPr>
            </w:pPr>
          </w:p>
          <w:p w:rsidR="003154E8" w:rsidRPr="003154E8" w:rsidRDefault="003154E8" w:rsidP="00EF2B3A">
            <w:pPr>
              <w:spacing w:after="0" w:line="240" w:lineRule="auto"/>
              <w:rPr>
                <w:lang w:val="en-US"/>
              </w:rPr>
            </w:pPr>
            <w:r w:rsidRPr="00095FE3">
              <w:rPr>
                <w:sz w:val="24"/>
                <w:szCs w:val="24"/>
                <w:lang w:val="en-US"/>
              </w:rPr>
              <w:t>Successful Lab Reports: A Manual for Science</w:t>
            </w:r>
          </w:p>
        </w:tc>
        <w:tc>
          <w:tcPr>
            <w:tcW w:w="850" w:type="dxa"/>
            <w:shd w:val="clear" w:color="auto" w:fill="auto"/>
          </w:tcPr>
          <w:p w:rsidR="003154E8" w:rsidRDefault="0043328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2015</w:t>
            </w:r>
          </w:p>
          <w:p w:rsidR="00433288" w:rsidRDefault="0043328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33288" w:rsidRDefault="0043328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54E8" w:rsidRDefault="003154E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F2B3A" w:rsidRDefault="003154E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2013</w:t>
            </w:r>
          </w:p>
          <w:p w:rsidR="003154E8" w:rsidRDefault="003154E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54E8" w:rsidRDefault="003154E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54E8" w:rsidRDefault="003154E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</w:t>
            </w:r>
          </w:p>
          <w:p w:rsidR="003154E8" w:rsidRDefault="003154E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54E8" w:rsidRDefault="003154E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54E8" w:rsidRDefault="003154E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54E8" w:rsidRDefault="003154E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54E8" w:rsidRDefault="003154E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54E8" w:rsidRDefault="003154E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2011</w:t>
            </w:r>
          </w:p>
          <w:p w:rsidR="003154E8" w:rsidRDefault="003154E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54E8" w:rsidRDefault="003154E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54E8" w:rsidRDefault="003154E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54E8" w:rsidRPr="00074C13" w:rsidRDefault="003154E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EF2B3A" w:rsidRPr="00074C13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F2B3A" w:rsidRDefault="00433288" w:rsidP="00EF2B3A">
            <w:pPr>
              <w:spacing w:after="0" w:line="240" w:lineRule="auto"/>
            </w:pPr>
            <w:proofErr w:type="spellStart"/>
            <w:r>
              <w:t>Батыгин</w:t>
            </w:r>
            <w:proofErr w:type="spellEnd"/>
            <w:r>
              <w:t xml:space="preserve"> Г.С.</w:t>
            </w:r>
          </w:p>
          <w:p w:rsidR="00433288" w:rsidRDefault="00433288" w:rsidP="00EF2B3A">
            <w:pPr>
              <w:spacing w:after="0" w:line="240" w:lineRule="auto"/>
            </w:pPr>
          </w:p>
          <w:p w:rsidR="00433288" w:rsidRDefault="00433288" w:rsidP="00EF2B3A">
            <w:pPr>
              <w:spacing w:after="0" w:line="240" w:lineRule="auto"/>
            </w:pPr>
          </w:p>
          <w:p w:rsidR="00433288" w:rsidRDefault="00433288" w:rsidP="00EF2B3A">
            <w:pPr>
              <w:spacing w:after="0" w:line="240" w:lineRule="auto"/>
            </w:pPr>
          </w:p>
          <w:p w:rsidR="00433288" w:rsidRDefault="00433288" w:rsidP="00EF2B3A">
            <w:pPr>
              <w:spacing w:after="0" w:line="240" w:lineRule="auto"/>
            </w:pPr>
          </w:p>
          <w:p w:rsidR="00433288" w:rsidRPr="00074C13" w:rsidRDefault="00433288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t>Краевский В.В.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F2B3A" w:rsidRDefault="00433288" w:rsidP="00EF2B3A">
            <w:pPr>
              <w:spacing w:after="0" w:line="240" w:lineRule="auto"/>
            </w:pPr>
            <w:r>
              <w:t>Лекции по методологии социологических исследований</w:t>
            </w:r>
          </w:p>
          <w:p w:rsidR="00433288" w:rsidRDefault="00433288" w:rsidP="00EF2B3A">
            <w:pPr>
              <w:spacing w:after="0" w:line="240" w:lineRule="auto"/>
            </w:pPr>
          </w:p>
          <w:p w:rsidR="00433288" w:rsidRPr="00074C13" w:rsidRDefault="00433288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t>Основы учебно-исследовательской деятельности студентов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F2B3A" w:rsidRDefault="00EF2B3A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4332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2008</w:t>
            </w:r>
          </w:p>
          <w:p w:rsidR="00433288" w:rsidRDefault="0043328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33288" w:rsidRDefault="0043328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33288" w:rsidRDefault="0043328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33288" w:rsidRPr="00074C13" w:rsidRDefault="0043328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851" w:type="dxa"/>
            <w:shd w:val="clear" w:color="auto" w:fill="auto"/>
            <w:hideMark/>
          </w:tcPr>
          <w:p w:rsidR="00EF2B3A" w:rsidRPr="00074C13" w:rsidRDefault="00EF2B3A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2" w:type="dxa"/>
            <w:shd w:val="clear" w:color="auto" w:fill="auto"/>
          </w:tcPr>
          <w:p w:rsidR="00EF2B3A" w:rsidRPr="00433288" w:rsidRDefault="00433288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Научно-исследовательская работа студентов как важнейший фактор повышения рейтинга университета</w:t>
            </w:r>
            <w:r w:rsidR="00EF2B3A" w:rsidRPr="004332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433288" w:rsidRPr="00433288" w:rsidRDefault="00433288" w:rsidP="00433288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val="en-US" w:eastAsia="ru-RU"/>
              </w:rPr>
            </w:pPr>
            <w:hyperlink r:id="rId6" w:history="1">
              <w:r w:rsidRPr="00433288">
                <w:rPr>
                  <w:rFonts w:ascii="Times New Roman" w:eastAsia="Times New Roman" w:hAnsi="Times New Roman"/>
                  <w:snapToGrid w:val="0"/>
                  <w:color w:val="0000FF"/>
                  <w:szCs w:val="20"/>
                  <w:u w:val="single"/>
                  <w:lang w:val="en-US" w:eastAsia="ru-RU"/>
                </w:rPr>
                <w:t>http://www.research.mifp.ru/publications/npsh2.rtf</w:t>
              </w:r>
            </w:hyperlink>
          </w:p>
          <w:p w:rsidR="00742460" w:rsidRPr="00433288" w:rsidRDefault="00742460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EF2B3A" w:rsidRPr="008B2735" w:rsidRDefault="00EF2B3A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EF2B3A" w:rsidRPr="00EF2B3A" w:rsidRDefault="00EF2B3A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F22" w:rsidRPr="00AC12A7" w:rsidRDefault="00087F22">
      <w:pPr>
        <w:rPr>
          <w:lang w:val="en-US"/>
        </w:rPr>
      </w:pPr>
      <w:bookmarkStart w:id="0" w:name="_GoBack"/>
      <w:bookmarkEnd w:id="0"/>
    </w:p>
    <w:sectPr w:rsidR="00087F22" w:rsidRPr="00AC12A7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4FF4"/>
    <w:multiLevelType w:val="hybridMultilevel"/>
    <w:tmpl w:val="A73AE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605E5"/>
    <w:multiLevelType w:val="hybridMultilevel"/>
    <w:tmpl w:val="C7769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105A"/>
    <w:multiLevelType w:val="hybridMultilevel"/>
    <w:tmpl w:val="E2BE4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61A1A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4702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E3B8D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12A17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26540"/>
    <w:multiLevelType w:val="hybridMultilevel"/>
    <w:tmpl w:val="1472A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F4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F2342CE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2A7"/>
    <w:rsid w:val="0001060C"/>
    <w:rsid w:val="00074C13"/>
    <w:rsid w:val="00087F22"/>
    <w:rsid w:val="001114D6"/>
    <w:rsid w:val="001739FD"/>
    <w:rsid w:val="00247A3E"/>
    <w:rsid w:val="002D0A2C"/>
    <w:rsid w:val="003154E8"/>
    <w:rsid w:val="003F1E13"/>
    <w:rsid w:val="00433288"/>
    <w:rsid w:val="00446515"/>
    <w:rsid w:val="006E777A"/>
    <w:rsid w:val="007068A7"/>
    <w:rsid w:val="00723098"/>
    <w:rsid w:val="0073016E"/>
    <w:rsid w:val="00742460"/>
    <w:rsid w:val="00795AEA"/>
    <w:rsid w:val="007E05F0"/>
    <w:rsid w:val="00962715"/>
    <w:rsid w:val="009D2D13"/>
    <w:rsid w:val="00AC12A7"/>
    <w:rsid w:val="00B26352"/>
    <w:rsid w:val="00B33476"/>
    <w:rsid w:val="00BA35E9"/>
    <w:rsid w:val="00BE4B95"/>
    <w:rsid w:val="00CD76B2"/>
    <w:rsid w:val="00E31BDD"/>
    <w:rsid w:val="00EE167A"/>
    <w:rsid w:val="00EF2B3A"/>
    <w:rsid w:val="00F17C29"/>
    <w:rsid w:val="00F80566"/>
    <w:rsid w:val="00FB28C4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87F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E4B95"/>
    <w:rPr>
      <w:color w:val="0000FF"/>
      <w:u w:val="single"/>
    </w:rPr>
  </w:style>
  <w:style w:type="paragraph" w:customStyle="1" w:styleId="Default">
    <w:name w:val="Default"/>
    <w:rsid w:val="009627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earch.mifp.ru/publications/npsh2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1536</CharactersWithSpaces>
  <SharedDoc>false</SharedDoc>
  <HLinks>
    <vt:vector size="30" baseType="variant">
      <vt:variant>
        <vt:i4>4653151</vt:i4>
      </vt:variant>
      <vt:variant>
        <vt:i4>12</vt:i4>
      </vt:variant>
      <vt:variant>
        <vt:i4>0</vt:i4>
      </vt:variant>
      <vt:variant>
        <vt:i4>5</vt:i4>
      </vt:variant>
      <vt:variant>
        <vt:lpwstr>http://www.pdfdrive.net/r-a-language-and-environment-for-statistical-computing-e3158984.html</vt:lpwstr>
      </vt:variant>
      <vt:variant>
        <vt:lpwstr/>
      </vt:variant>
      <vt:variant>
        <vt:i4>589916</vt:i4>
      </vt:variant>
      <vt:variant>
        <vt:i4>9</vt:i4>
      </vt:variant>
      <vt:variant>
        <vt:i4>0</vt:i4>
      </vt:variant>
      <vt:variant>
        <vt:i4>5</vt:i4>
      </vt:variant>
      <vt:variant>
        <vt:lpwstr>http://www.sagepub.com/field4e/study/smartalex/chapter17.pdf</vt:lpwstr>
      </vt:variant>
      <vt:variant>
        <vt:lpwstr/>
      </vt:variant>
      <vt:variant>
        <vt:i4>3407954</vt:i4>
      </vt:variant>
      <vt:variant>
        <vt:i4>6</vt:i4>
      </vt:variant>
      <vt:variant>
        <vt:i4>0</vt:i4>
      </vt:variant>
      <vt:variant>
        <vt:i4>5</vt:i4>
      </vt:variant>
      <vt:variant>
        <vt:lpwstr>http://www.koob.ru/gottsdanker_robert/osnovi_psihologicheskogo_eksperimenta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http://staff.missouriwestern.edu/users/cronk/vitae.pdf</vt:lpwstr>
      </vt:variant>
      <vt:variant>
        <vt:lpwstr/>
      </vt:variant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http://books.google.kz/books/about/Spss_Survival_Manual.html?id=ZlM5alEHGOYC&amp;redir_esc=y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cp:lastModifiedBy>Psiholog1</cp:lastModifiedBy>
  <cp:revision>2</cp:revision>
  <dcterms:created xsi:type="dcterms:W3CDTF">2018-10-25T11:14:00Z</dcterms:created>
  <dcterms:modified xsi:type="dcterms:W3CDTF">2018-10-25T11:14:00Z</dcterms:modified>
</cp:coreProperties>
</file>